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88" w:rsidRPr="00347899" w:rsidRDefault="00122688" w:rsidP="00122688">
      <w:pPr>
        <w:rPr>
          <w:rFonts w:ascii="Times New Roman" w:hAnsi="Times New Roman" w:cs="Times New Roman"/>
          <w:sz w:val="24"/>
          <w:szCs w:val="24"/>
        </w:rPr>
      </w:pPr>
    </w:p>
    <w:p w:rsidR="00000AD6" w:rsidRPr="00347899" w:rsidRDefault="00000AD6" w:rsidP="00000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 w:rsidR="00255894">
        <w:rPr>
          <w:rFonts w:ascii="Times New Roman" w:hAnsi="Times New Roman" w:cs="Times New Roman"/>
          <w:sz w:val="24"/>
          <w:szCs w:val="24"/>
        </w:rPr>
        <w:t xml:space="preserve"> 2</w:t>
      </w:r>
      <w:r w:rsidRPr="0034789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10210" w:type="dxa"/>
        <w:tblInd w:w="-601" w:type="dxa"/>
        <w:tblLook w:val="04A0" w:firstRow="1" w:lastRow="0" w:firstColumn="1" w:lastColumn="0" w:noHBand="0" w:noVBand="1"/>
      </w:tblPr>
      <w:tblGrid>
        <w:gridCol w:w="1455"/>
        <w:gridCol w:w="816"/>
        <w:gridCol w:w="2173"/>
        <w:gridCol w:w="3736"/>
        <w:gridCol w:w="2030"/>
      </w:tblGrid>
      <w:tr w:rsidR="00000AD6" w:rsidRPr="00347899" w:rsidTr="00255894">
        <w:trPr>
          <w:trHeight w:val="553"/>
        </w:trPr>
        <w:tc>
          <w:tcPr>
            <w:tcW w:w="1455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36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00AD6" w:rsidRPr="00347899" w:rsidTr="00255894">
        <w:trPr>
          <w:trHeight w:val="553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5F2AD0" w:rsidP="00D45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538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D45D15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="007572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553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D45D15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Контрольная работа №</w:t>
            </w:r>
            <w:r w:rsidR="007572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538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D45D15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="007572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276"/>
        </w:trPr>
        <w:tc>
          <w:tcPr>
            <w:tcW w:w="1455" w:type="dxa"/>
          </w:tcPr>
          <w:p w:rsidR="00000AD6" w:rsidRPr="00347899" w:rsidRDefault="00255894" w:rsidP="0025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757297">
              <w:rPr>
                <w:rFonts w:ascii="Times New Roman" w:hAnsi="Times New Roman" w:cs="Times New Roman"/>
                <w:sz w:val="24"/>
                <w:szCs w:val="24"/>
              </w:rPr>
              <w:t>02.2024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757297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4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538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05.032024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D45D15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="007572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292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D45D15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 w:rsidR="0075729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000AD6" w:rsidRPr="00347899" w:rsidTr="00255894">
        <w:trPr>
          <w:trHeight w:val="538"/>
        </w:trPr>
        <w:tc>
          <w:tcPr>
            <w:tcW w:w="1455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000AD6" w:rsidRPr="00347899" w:rsidRDefault="00255894" w:rsidP="00AF1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3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000AD6" w:rsidRPr="00347899" w:rsidRDefault="00757297" w:rsidP="00000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030" w:type="dxa"/>
          </w:tcPr>
          <w:p w:rsidR="00000AD6" w:rsidRPr="00347899" w:rsidRDefault="00000AD6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</w:tbl>
    <w:p w:rsidR="00EB6BF4" w:rsidRPr="00347899" w:rsidRDefault="00EB6BF4" w:rsidP="00EB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 w:rsidR="00757297">
        <w:rPr>
          <w:rFonts w:ascii="Times New Roman" w:hAnsi="Times New Roman" w:cs="Times New Roman"/>
          <w:sz w:val="24"/>
          <w:szCs w:val="24"/>
        </w:rPr>
        <w:t xml:space="preserve"> </w:t>
      </w:r>
      <w:r w:rsidRPr="00347899">
        <w:rPr>
          <w:rFonts w:ascii="Times New Roman" w:hAnsi="Times New Roman" w:cs="Times New Roman"/>
          <w:sz w:val="24"/>
          <w:szCs w:val="24"/>
        </w:rPr>
        <w:t xml:space="preserve"> </w:t>
      </w:r>
      <w:r w:rsidR="00757297"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10045" w:type="dxa"/>
        <w:tblInd w:w="-601" w:type="dxa"/>
        <w:tblLook w:val="04A0" w:firstRow="1" w:lastRow="0" w:firstColumn="1" w:lastColumn="0" w:noHBand="0" w:noVBand="1"/>
      </w:tblPr>
      <w:tblGrid>
        <w:gridCol w:w="1455"/>
        <w:gridCol w:w="816"/>
        <w:gridCol w:w="2036"/>
        <w:gridCol w:w="3673"/>
        <w:gridCol w:w="2065"/>
      </w:tblGrid>
      <w:tr w:rsidR="005F2AD0" w:rsidRPr="00347899" w:rsidTr="007739C8">
        <w:tc>
          <w:tcPr>
            <w:tcW w:w="145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6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73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Входной контрольный диктант.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EB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  <w:r w:rsidR="005F2AD0"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757297" w:rsidP="006741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75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7899">
              <w:rPr>
                <w:rFonts w:ascii="Times New Roman" w:hAnsi="Times New Roman" w:cs="Times New Roman"/>
              </w:rPr>
              <w:t xml:space="preserve">Контрольный диктант 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16.01.2024г.</w:t>
            </w:r>
          </w:p>
        </w:tc>
        <w:tc>
          <w:tcPr>
            <w:tcW w:w="816" w:type="dxa"/>
          </w:tcPr>
          <w:p w:rsidR="005F2AD0" w:rsidRPr="00347899" w:rsidRDefault="00757297" w:rsidP="00757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757297" w:rsidP="0054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Словарный диктант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757297" w:rsidP="00545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Словарный диктант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19.03.2024г.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12.04.2024г.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757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Контрольный диктант 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22.05.2024г.</w:t>
            </w:r>
          </w:p>
        </w:tc>
        <w:tc>
          <w:tcPr>
            <w:tcW w:w="816" w:type="dxa"/>
          </w:tcPr>
          <w:p w:rsidR="005F2AD0" w:rsidRPr="00347899" w:rsidRDefault="00757297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5F2AD0" w:rsidP="00757297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380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7297">
              <w:rPr>
                <w:rFonts w:ascii="Times New Roman" w:hAnsi="Times New Roman" w:cs="Times New Roman"/>
                <w:color w:val="000000"/>
              </w:rPr>
              <w:t>Проверочная работа.</w:t>
            </w:r>
          </w:p>
        </w:tc>
        <w:tc>
          <w:tcPr>
            <w:tcW w:w="2065" w:type="dxa"/>
          </w:tcPr>
          <w:p w:rsidR="005F2AD0" w:rsidRPr="00347899" w:rsidRDefault="005F2AD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5F2AD0" w:rsidRPr="00347899" w:rsidTr="007739C8">
        <w:tc>
          <w:tcPr>
            <w:tcW w:w="1455" w:type="dxa"/>
          </w:tcPr>
          <w:p w:rsidR="005F2AD0" w:rsidRPr="00347899" w:rsidRDefault="0075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23.05.2024г.</w:t>
            </w:r>
          </w:p>
        </w:tc>
        <w:tc>
          <w:tcPr>
            <w:tcW w:w="81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</w:rPr>
              <w:t xml:space="preserve">    </w:t>
            </w:r>
            <w:r w:rsidR="00757297">
              <w:rPr>
                <w:rFonts w:ascii="Times New Roman" w:hAnsi="Times New Roman" w:cs="Times New Roman"/>
              </w:rPr>
              <w:t>2</w:t>
            </w:r>
            <w:r w:rsidRPr="0034789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036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5F2AD0" w:rsidRPr="00347899" w:rsidRDefault="002A3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Проверочная работа</w:t>
            </w:r>
          </w:p>
        </w:tc>
        <w:tc>
          <w:tcPr>
            <w:tcW w:w="2065" w:type="dxa"/>
          </w:tcPr>
          <w:p w:rsidR="005F2AD0" w:rsidRPr="00347899" w:rsidRDefault="005F2AD0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  <w:tr w:rsidR="007739C8" w:rsidRPr="00347899" w:rsidTr="007739C8">
        <w:tc>
          <w:tcPr>
            <w:tcW w:w="1455" w:type="dxa"/>
          </w:tcPr>
          <w:p w:rsidR="007739C8" w:rsidRPr="00347899" w:rsidRDefault="0075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24.05.2024г.</w:t>
            </w:r>
          </w:p>
        </w:tc>
        <w:tc>
          <w:tcPr>
            <w:tcW w:w="816" w:type="dxa"/>
          </w:tcPr>
          <w:p w:rsidR="007739C8" w:rsidRPr="00347899" w:rsidRDefault="007572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6" w:type="dxa"/>
          </w:tcPr>
          <w:p w:rsidR="007739C8" w:rsidRPr="00347899" w:rsidRDefault="007739C8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73" w:type="dxa"/>
          </w:tcPr>
          <w:p w:rsidR="007739C8" w:rsidRPr="00347899" w:rsidRDefault="002A3800" w:rsidP="007739C8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Итоговый контрольный диктант.</w:t>
            </w:r>
          </w:p>
        </w:tc>
        <w:tc>
          <w:tcPr>
            <w:tcW w:w="2065" w:type="dxa"/>
          </w:tcPr>
          <w:p w:rsidR="007739C8" w:rsidRPr="00347899" w:rsidRDefault="007739C8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 Н.М</w:t>
            </w:r>
          </w:p>
        </w:tc>
      </w:tr>
    </w:tbl>
    <w:p w:rsidR="002A3800" w:rsidRDefault="002A3800" w:rsidP="002A3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1AFE" w:rsidRPr="00215BF2" w:rsidRDefault="00AF1AFE" w:rsidP="00AF1AFE">
      <w:pPr>
        <w:rPr>
          <w:rFonts w:ascii="Times New Roman" w:eastAsia="Calibri" w:hAnsi="Times New Roman" w:cs="Times New Roman"/>
          <w:sz w:val="24"/>
          <w:szCs w:val="24"/>
        </w:rPr>
      </w:pPr>
      <w:r w:rsidRPr="00215BF2">
        <w:rPr>
          <w:rFonts w:ascii="Times New Roman" w:eastAsia="Calibri" w:hAnsi="Times New Roman" w:cs="Times New Roman"/>
          <w:sz w:val="24"/>
          <w:szCs w:val="24"/>
        </w:rPr>
        <w:t xml:space="preserve">График контрольных работ </w:t>
      </w:r>
      <w:r>
        <w:rPr>
          <w:rFonts w:ascii="Times New Roman" w:eastAsia="Calibri" w:hAnsi="Times New Roman" w:cs="Times New Roman"/>
          <w:sz w:val="24"/>
          <w:szCs w:val="24"/>
        </w:rPr>
        <w:t>в 3</w:t>
      </w:r>
      <w:r w:rsidRPr="00215BF2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</w:p>
    <w:tbl>
      <w:tblPr>
        <w:tblStyle w:val="a4"/>
        <w:tblW w:w="10045" w:type="dxa"/>
        <w:tblInd w:w="-601" w:type="dxa"/>
        <w:tblLook w:val="04A0" w:firstRow="1" w:lastRow="0" w:firstColumn="1" w:lastColumn="0" w:noHBand="0" w:noVBand="1"/>
      </w:tblPr>
      <w:tblGrid>
        <w:gridCol w:w="1304"/>
        <w:gridCol w:w="816"/>
        <w:gridCol w:w="1708"/>
        <w:gridCol w:w="4111"/>
        <w:gridCol w:w="2106"/>
      </w:tblGrid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Дата (</w:t>
            </w: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215BF2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15B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tabs>
                <w:tab w:val="center" w:pos="1947"/>
              </w:tabs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ab/>
              <w:t>Вид работы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14.09.2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Контрольная рабо</w:t>
            </w:r>
            <w:r>
              <w:rPr>
                <w:rFonts w:ascii="Times New Roman" w:hAnsi="Times New Roman"/>
                <w:sz w:val="24"/>
                <w:szCs w:val="24"/>
              </w:rPr>
              <w:t>та № 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/>
                <w:sz w:val="24"/>
                <w:szCs w:val="24"/>
              </w:rPr>
              <w:t>работа №3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t>ая работа №4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</w:pP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215BF2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5BF2">
              <w:rPr>
                <w:rFonts w:ascii="Times New Roman" w:hAnsi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BF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215BF2" w:rsidRDefault="00AF1AFE" w:rsidP="00AF1AFE">
            <w:r>
              <w:t xml:space="preserve">   </w:t>
            </w:r>
            <w:proofErr w:type="spellStart"/>
            <w:r w:rsidRPr="00215BF2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215BF2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AF1AFE" w:rsidRDefault="00AF1AFE" w:rsidP="00AF1AFE">
      <w:pPr>
        <w:rPr>
          <w:rFonts w:ascii="Times New Roman" w:hAnsi="Times New Roman" w:cs="Times New Roman"/>
          <w:sz w:val="28"/>
          <w:szCs w:val="28"/>
        </w:rPr>
      </w:pPr>
    </w:p>
    <w:p w:rsidR="00AF1AFE" w:rsidRDefault="00AF1AFE" w:rsidP="00AF1AFE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1AFE" w:rsidRPr="000D6BED" w:rsidRDefault="00AF1AFE" w:rsidP="00AF1A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BED">
        <w:rPr>
          <w:rFonts w:ascii="Times New Roman" w:eastAsia="Calibri" w:hAnsi="Times New Roman" w:cs="Times New Roman"/>
          <w:sz w:val="24"/>
          <w:szCs w:val="24"/>
        </w:rPr>
        <w:lastRenderedPageBreak/>
        <w:t>График контрольных работ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0D6B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3классе</w:t>
      </w:r>
    </w:p>
    <w:tbl>
      <w:tblPr>
        <w:tblStyle w:val="a4"/>
        <w:tblW w:w="10045" w:type="dxa"/>
        <w:tblInd w:w="-601" w:type="dxa"/>
        <w:tblLook w:val="04A0" w:firstRow="1" w:lastRow="0" w:firstColumn="1" w:lastColumn="0" w:noHBand="0" w:noVBand="1"/>
      </w:tblPr>
      <w:tblGrid>
        <w:gridCol w:w="1304"/>
        <w:gridCol w:w="816"/>
        <w:gridCol w:w="1708"/>
        <w:gridCol w:w="4111"/>
        <w:gridCol w:w="2106"/>
      </w:tblGrid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Дата (</w:t>
            </w: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дд.мм</w:t>
            </w:r>
            <w:proofErr w:type="gramStart"/>
            <w:r w:rsidRPr="000D6BE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0D6BE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Входной контрольный диктант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</w:t>
            </w:r>
            <w:r>
              <w:rPr>
                <w:rFonts w:ascii="Times New Roman" w:hAnsi="Times New Roman"/>
                <w:sz w:val="24"/>
                <w:szCs w:val="24"/>
              </w:rPr>
              <w:t>1 «Предложение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1AFE" w:rsidRPr="000D6BED" w:rsidRDefault="00AF1AFE" w:rsidP="00AF1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A6CBE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EA6CBE" w:rsidRDefault="00AF1AFE" w:rsidP="00AF1AFE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Контрольный диктант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CBE"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EA6CBE">
              <w:rPr>
                <w:rFonts w:ascii="Times New Roman" w:hAnsi="Times New Roman"/>
                <w:color w:val="000000"/>
                <w:sz w:val="24"/>
              </w:rPr>
              <w:t>роверочная</w:t>
            </w:r>
            <w:proofErr w:type="spellEnd"/>
            <w:r w:rsidRPr="00EA6CBE">
              <w:rPr>
                <w:rFonts w:ascii="Times New Roman" w:hAnsi="Times New Roman"/>
                <w:color w:val="000000"/>
                <w:sz w:val="24"/>
              </w:rPr>
              <w:t xml:space="preserve"> работа по теме "Правописание безударных падежных окончаний имен существительных"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Проверочный диктант 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CBE"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во множественном числе.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</w:t>
            </w:r>
            <w:r w:rsidRPr="000D6BED">
              <w:rPr>
                <w:rFonts w:ascii="Times New Roman" w:hAnsi="Times New Roman"/>
                <w:sz w:val="24"/>
                <w:szCs w:val="24"/>
              </w:rPr>
              <w:t>иктант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AF1AFE" w:rsidRPr="000D6BED" w:rsidTr="00AF1AFE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BED">
              <w:rPr>
                <w:rFonts w:ascii="Times New Roman" w:hAnsi="Times New Roman"/>
                <w:sz w:val="24"/>
                <w:szCs w:val="24"/>
              </w:rPr>
              <w:t>23.05.2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Pr="000D6BED" w:rsidRDefault="00AF1AFE" w:rsidP="00AF1AFE">
            <w:pPr>
              <w:jc w:val="center"/>
            </w:pPr>
            <w: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r w:rsidRPr="000D6BE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D6BED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gram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контрольный диктант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Pr="000D6BED" w:rsidRDefault="00AF1AFE" w:rsidP="00AF1AFE">
            <w:pPr>
              <w:jc w:val="center"/>
            </w:pPr>
            <w:proofErr w:type="spellStart"/>
            <w:r w:rsidRPr="000D6BED">
              <w:rPr>
                <w:rFonts w:ascii="Times New Roman" w:hAnsi="Times New Roman"/>
                <w:sz w:val="24"/>
                <w:szCs w:val="24"/>
              </w:rPr>
              <w:t>Денисчева</w:t>
            </w:r>
            <w:proofErr w:type="spellEnd"/>
            <w:r w:rsidRPr="000D6BED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</w:tbl>
    <w:p w:rsidR="00AF1AFE" w:rsidRDefault="00AF1AFE" w:rsidP="002A38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3800" w:rsidRPr="00347899" w:rsidRDefault="002A3800" w:rsidP="002A3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34789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10210" w:type="dxa"/>
        <w:tblInd w:w="-601" w:type="dxa"/>
        <w:tblLook w:val="04A0" w:firstRow="1" w:lastRow="0" w:firstColumn="1" w:lastColumn="0" w:noHBand="0" w:noVBand="1"/>
      </w:tblPr>
      <w:tblGrid>
        <w:gridCol w:w="1515"/>
        <w:gridCol w:w="816"/>
        <w:gridCol w:w="2159"/>
        <w:gridCol w:w="3700"/>
        <w:gridCol w:w="2020"/>
      </w:tblGrid>
      <w:tr w:rsidR="002A3800" w:rsidRPr="00347899" w:rsidTr="00AF1AFE">
        <w:trPr>
          <w:trHeight w:val="553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800" w:rsidRPr="00347899" w:rsidTr="00AF1AFE">
        <w:trPr>
          <w:trHeight w:val="553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2A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Входная </w:t>
            </w:r>
            <w:r>
              <w:rPr>
                <w:rFonts w:ascii="Times New Roman" w:hAnsi="Times New Roman" w:cs="Times New Roman"/>
                <w:color w:val="000000"/>
              </w:rPr>
              <w:t xml:space="preserve">мониторинговая </w:t>
            </w:r>
            <w:r w:rsidRPr="00347899">
              <w:rPr>
                <w:rFonts w:ascii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538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553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538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Мониторинговая контрольная работа за 1 полугодие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276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№ 3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538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292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rPr>
          <w:trHeight w:val="538"/>
        </w:trPr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030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</w:tbl>
    <w:p w:rsidR="002A3800" w:rsidRPr="00347899" w:rsidRDefault="002A3800" w:rsidP="002A3800">
      <w:pPr>
        <w:rPr>
          <w:rFonts w:ascii="Times New Roman" w:hAnsi="Times New Roman" w:cs="Times New Roman"/>
        </w:rPr>
      </w:pPr>
    </w:p>
    <w:p w:rsidR="002A3800" w:rsidRPr="00347899" w:rsidRDefault="002A3800" w:rsidP="002A3800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10045" w:type="dxa"/>
        <w:tblInd w:w="-601" w:type="dxa"/>
        <w:tblLook w:val="04A0" w:firstRow="1" w:lastRow="0" w:firstColumn="1" w:lastColumn="0" w:noHBand="0" w:noVBand="1"/>
      </w:tblPr>
      <w:tblGrid>
        <w:gridCol w:w="1455"/>
        <w:gridCol w:w="816"/>
        <w:gridCol w:w="2036"/>
        <w:gridCol w:w="3673"/>
        <w:gridCol w:w="2065"/>
      </w:tblGrid>
      <w:tr w:rsidR="002A3800" w:rsidRPr="00347899" w:rsidTr="00AF1AFE"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6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2A3800" w:rsidP="002A3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Входная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мониторинговаяработа</w:t>
            </w:r>
            <w:proofErr w:type="spellEnd"/>
            <w:r w:rsidRPr="0034789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Мониторинговая работа за 1 полугодие.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19.05.2024г.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2A3800" w:rsidP="002A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</w:rPr>
              <w:t>Всероссийская проверочная работа</w:t>
            </w:r>
            <w:r w:rsidRPr="003478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</w:t>
            </w:r>
            <w:r w:rsidR="002A3800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A3800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="002A3800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E060B0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2A3800" w:rsidRPr="00347899" w:rsidTr="00AF1AFE">
        <w:tc>
          <w:tcPr>
            <w:tcW w:w="1455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24.05.2024г.</w:t>
            </w:r>
          </w:p>
        </w:tc>
        <w:tc>
          <w:tcPr>
            <w:tcW w:w="81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73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Итоговый контрольный диктант.</w:t>
            </w:r>
          </w:p>
        </w:tc>
        <w:tc>
          <w:tcPr>
            <w:tcW w:w="2065" w:type="dxa"/>
          </w:tcPr>
          <w:p w:rsidR="002A3800" w:rsidRPr="00347899" w:rsidRDefault="002A3800" w:rsidP="00AF1AFE">
            <w:pPr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</w:tbl>
    <w:p w:rsidR="00AF1AFE" w:rsidRDefault="00AF1AFE" w:rsidP="00AF1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работ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851"/>
        <w:gridCol w:w="2010"/>
        <w:gridCol w:w="4008"/>
        <w:gridCol w:w="1885"/>
      </w:tblGrid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Кириллова</w:t>
            </w: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Орфография".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-описание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«Синтаксис и пунктуация»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"Имя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существительное".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 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"Имя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прилагательное".</w:t>
            </w:r>
            <w:r>
              <w:rPr>
                <w:spacing w:val="-37"/>
                <w:sz w:val="24"/>
                <w:szCs w:val="24"/>
              </w:rPr>
              <w:t xml:space="preserve">  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Сочинение-повествование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0321" w:rsidRPr="00347899" w:rsidRDefault="00A30321" w:rsidP="00A30321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34789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4"/>
        <w:tblW w:w="10210" w:type="dxa"/>
        <w:tblInd w:w="-601" w:type="dxa"/>
        <w:tblLook w:val="04A0" w:firstRow="1" w:lastRow="0" w:firstColumn="1" w:lastColumn="0" w:noHBand="0" w:noVBand="1"/>
      </w:tblPr>
      <w:tblGrid>
        <w:gridCol w:w="1455"/>
        <w:gridCol w:w="816"/>
        <w:gridCol w:w="2173"/>
        <w:gridCol w:w="3736"/>
        <w:gridCol w:w="2030"/>
      </w:tblGrid>
      <w:tr w:rsidR="00A30321" w:rsidRPr="00347899" w:rsidTr="00AF1AFE">
        <w:trPr>
          <w:trHeight w:val="553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30321" w:rsidRPr="00347899" w:rsidTr="00AF1AFE">
        <w:trPr>
          <w:trHeight w:val="553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538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</w:rPr>
              <w:t>по теме «Проценты»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553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«Натуральные числа»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538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3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</w:rPr>
              <w:t>по теме «Дроби»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276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Контрольная работа по теме «Буквенные выражения. Положительные и отрицательные числа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.»</w:t>
            </w:r>
            <w:proofErr w:type="gramEnd"/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538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color w:val="000000"/>
              </w:rPr>
              <w:t>«Выражения с буквами. Фигуры на плоскости.2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292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color w:val="000000"/>
              </w:rPr>
              <w:t xml:space="preserve">Контрольная работа 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30321" w:rsidRPr="00347899" w:rsidTr="00AF1AFE">
        <w:trPr>
          <w:trHeight w:val="538"/>
        </w:trPr>
        <w:tc>
          <w:tcPr>
            <w:tcW w:w="1455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1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3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36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2030" w:type="dxa"/>
          </w:tcPr>
          <w:p w:rsidR="00A30321" w:rsidRPr="00347899" w:rsidRDefault="00A30321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</w:tbl>
    <w:p w:rsidR="00AF1AFE" w:rsidRPr="00347899" w:rsidRDefault="00AF1AFE" w:rsidP="00AF1A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899">
        <w:rPr>
          <w:rFonts w:ascii="Times New Roman" w:hAnsi="Times New Roman" w:cs="Times New Roman"/>
          <w:sz w:val="24"/>
          <w:szCs w:val="24"/>
        </w:rPr>
        <w:t>График контрольных работ 5 класс</w:t>
      </w:r>
    </w:p>
    <w:tbl>
      <w:tblPr>
        <w:tblStyle w:val="a4"/>
        <w:tblW w:w="10045" w:type="dxa"/>
        <w:tblInd w:w="-601" w:type="dxa"/>
        <w:tblLook w:val="04A0" w:firstRow="1" w:lastRow="0" w:firstColumn="1" w:lastColumn="0" w:noHBand="0" w:noVBand="1"/>
      </w:tblPr>
      <w:tblGrid>
        <w:gridCol w:w="1455"/>
        <w:gridCol w:w="816"/>
        <w:gridCol w:w="1676"/>
        <w:gridCol w:w="4054"/>
        <w:gridCol w:w="2044"/>
      </w:tblGrid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Дата (</w:t>
            </w: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15.09.2023г.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14.11.2023г.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</w:t>
            </w:r>
            <w:r w:rsidRPr="003478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по теме «Натуральные числа</w:t>
            </w:r>
            <w:r w:rsidRPr="003478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нуль»</w:t>
            </w:r>
            <w:r w:rsidRPr="003478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08.02.2024г.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</w:t>
            </w:r>
            <w:r w:rsidRPr="003478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теме «Обыкновенные дроби»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27.04.2024г.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«Десятичные дроби»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AF1AFE" w:rsidRPr="00347899" w:rsidTr="00AF1AFE">
        <w:tc>
          <w:tcPr>
            <w:tcW w:w="1455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27.05.2024г.</w:t>
            </w:r>
          </w:p>
        </w:tc>
        <w:tc>
          <w:tcPr>
            <w:tcW w:w="81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5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</w:tcPr>
          <w:p w:rsidR="00AF1AFE" w:rsidRPr="00347899" w:rsidRDefault="00AF1AFE" w:rsidP="00AF1AF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>Корчажкина</w:t>
            </w:r>
            <w:proofErr w:type="spellEnd"/>
            <w:r w:rsidRPr="00347899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</w:tbl>
    <w:p w:rsidR="00AF1AFE" w:rsidRDefault="00AF1AFE" w:rsidP="00AF1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работ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851"/>
        <w:gridCol w:w="1701"/>
        <w:gridCol w:w="4318"/>
        <w:gridCol w:w="1884"/>
      </w:tblGrid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Кириллова</w:t>
            </w: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по темам «Текст. Функциональные разновидности языка»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Сочинение-описание природы и местности.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"Лексикология. Культура речи"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 "Словообразование. Культура речи. Орфография"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 "Имя существительное"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 работа </w:t>
            </w:r>
            <w:r>
              <w:rPr>
                <w:sz w:val="24"/>
                <w:szCs w:val="24"/>
                <w:lang w:eastAsia="ru-RU"/>
              </w:rPr>
              <w:t>по теме  "Имя прилагательное"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Проверочная работа по теме "Имя числительное"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 "Глагол".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FE" w:rsidRDefault="00AF1AFE" w:rsidP="00AF1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работ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1271"/>
        <w:gridCol w:w="1558"/>
        <w:gridCol w:w="4021"/>
        <w:gridCol w:w="1904"/>
      </w:tblGrid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Кириллова</w:t>
            </w: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18.09.23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Сочинение-рассуждение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Сочинение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Выборочное изложение текста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Диктант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темам «Причастие». «Деепричастие».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Диктант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FE" w:rsidRDefault="00AF1AFE" w:rsidP="00AF1A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работ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"/>
        <w:gridCol w:w="841"/>
        <w:gridCol w:w="1551"/>
        <w:gridCol w:w="4040"/>
        <w:gridCol w:w="1895"/>
      </w:tblGrid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Кириллова</w:t>
            </w: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09.10.23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Сочинение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Изложение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Подробное изложение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по темам «Словосочетание», «Двусоставное предложение», «Второстепенные члены предложения»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Сочинение-рассуждение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color w:val="000000"/>
              </w:rPr>
            </w:pP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 по темам «Предложения с однородными членами», «Обособленные члены предложения»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FE" w:rsidTr="00AF1AFE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контрольная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FE" w:rsidRDefault="00AF1AFE" w:rsidP="00AF1AFE">
      <w:pPr>
        <w:rPr>
          <w:rFonts w:ascii="Times New Roman" w:hAnsi="Times New Roman" w:cs="Times New Roman"/>
          <w:sz w:val="24"/>
          <w:szCs w:val="24"/>
        </w:rPr>
      </w:pPr>
    </w:p>
    <w:p w:rsidR="00AF1AFE" w:rsidRDefault="00AF1AFE" w:rsidP="00AF1AFE">
      <w:r>
        <w:t>График контрольных работ по математике в 11 классе</w:t>
      </w:r>
    </w:p>
    <w:p w:rsidR="00AF1AFE" w:rsidRDefault="00AF1AFE" w:rsidP="00AF1AFE"/>
    <w:tbl>
      <w:tblPr>
        <w:tblW w:w="78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5530"/>
        <w:gridCol w:w="1134"/>
      </w:tblGrid>
      <w:tr w:rsidR="00AF1AFE" w:rsidTr="00AF1AFE">
        <w:trPr>
          <w:trHeight w:val="63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FE" w:rsidRDefault="00AF1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/п</w:t>
            </w:r>
          </w:p>
          <w:p w:rsidR="00AF1AFE" w:rsidRDefault="00AF1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FE" w:rsidRDefault="00AF1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AF1AFE" w:rsidRDefault="00AF1AF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Дата</w:t>
            </w:r>
          </w:p>
        </w:tc>
      </w:tr>
      <w:tr w:rsidR="00AF1AFE" w:rsidTr="00AF1AFE">
        <w:trPr>
          <w:trHeight w:val="6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FE" w:rsidTr="00AF1AFE">
        <w:trPr>
          <w:trHeight w:val="63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Контрольная работа №1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«Простейшие задачи в координатах»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21.09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мониторинговая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№3   «Функции и их графики»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4»Скалярное произведение векторов в пространстве»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№5 «Производная»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27.10 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Мониторинговая  работа за 1 полугодие (профильный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№7   «Применение производной»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№8 «Первообразная и интеграл»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1 полугодие (базовый уровень)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tabs>
                <w:tab w:val="left" w:pos="322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10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№11 «Равносильность уравнений на множествах»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7.03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№13 «Равносильность неравенств на множествах»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Пробный экзамен в форме ЕГЭ (базовый и профильный уровень)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Контрольная работа №15 «Уравнения. Неравенства. Системы»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AF1AFE" w:rsidTr="00AF1AFE">
        <w:trPr>
          <w:trHeight w:val="5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AFE" w:rsidRDefault="00AF1AFE" w:rsidP="00AF1AFE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widowControl w:val="0"/>
              <w:suppressLineNumbers/>
              <w:suppressAutoHyphens/>
              <w:snapToGrid w:val="0"/>
              <w:spacing w:after="0" w:line="252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eastAsia="ru-RU"/>
              </w:rPr>
              <w:t>Итоговая контрольная работа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E" w:rsidRDefault="00AF1AFE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</w:tr>
    </w:tbl>
    <w:p w:rsidR="00AF1AFE" w:rsidRDefault="00AF1AFE" w:rsidP="00AF1AFE"/>
    <w:p w:rsidR="00554624" w:rsidRDefault="00554624" w:rsidP="00554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контрольных работ по русскому языку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4"/>
        <w:gridCol w:w="841"/>
        <w:gridCol w:w="1551"/>
        <w:gridCol w:w="4040"/>
        <w:gridCol w:w="1895"/>
      </w:tblGrid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Парчайкина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color w:val="000000"/>
              </w:rPr>
            </w:pPr>
            <w:r>
              <w:rPr>
                <w:color w:val="000000"/>
              </w:rPr>
              <w:t>Пробный экзамен в форме ОГЭ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ЕГЭ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624" w:rsidTr="00554624"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24" w:rsidRDefault="0055462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624" w:rsidRDefault="005546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AFE" w:rsidRDefault="00AF1AFE" w:rsidP="00AF1AF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30321" w:rsidRPr="00347899" w:rsidRDefault="00A30321" w:rsidP="00A30321">
      <w:pPr>
        <w:rPr>
          <w:rFonts w:ascii="Times New Roman" w:hAnsi="Times New Roman" w:cs="Times New Roman"/>
        </w:rPr>
      </w:pPr>
    </w:p>
    <w:p w:rsidR="00EB6BF4" w:rsidRPr="00347899" w:rsidRDefault="00EB6BF4">
      <w:pPr>
        <w:rPr>
          <w:rFonts w:ascii="Times New Roman" w:hAnsi="Times New Roman" w:cs="Times New Roman"/>
        </w:rPr>
      </w:pPr>
    </w:p>
    <w:sectPr w:rsidR="00EB6BF4" w:rsidRPr="00347899" w:rsidSect="00AF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779"/>
    <w:multiLevelType w:val="hybridMultilevel"/>
    <w:tmpl w:val="1BFE48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2688"/>
    <w:rsid w:val="00000AD6"/>
    <w:rsid w:val="000635B9"/>
    <w:rsid w:val="00097643"/>
    <w:rsid w:val="00122688"/>
    <w:rsid w:val="00255894"/>
    <w:rsid w:val="002A3800"/>
    <w:rsid w:val="0034539E"/>
    <w:rsid w:val="00347899"/>
    <w:rsid w:val="00391F9B"/>
    <w:rsid w:val="00393776"/>
    <w:rsid w:val="003F79AC"/>
    <w:rsid w:val="004B7C40"/>
    <w:rsid w:val="004D5AEE"/>
    <w:rsid w:val="005452BF"/>
    <w:rsid w:val="00554624"/>
    <w:rsid w:val="005967FB"/>
    <w:rsid w:val="005A68F3"/>
    <w:rsid w:val="005F2AD0"/>
    <w:rsid w:val="006150FA"/>
    <w:rsid w:val="0067413E"/>
    <w:rsid w:val="00751727"/>
    <w:rsid w:val="00757297"/>
    <w:rsid w:val="007739C8"/>
    <w:rsid w:val="007C4B92"/>
    <w:rsid w:val="008312D4"/>
    <w:rsid w:val="00843681"/>
    <w:rsid w:val="008531D6"/>
    <w:rsid w:val="008555C4"/>
    <w:rsid w:val="009466CA"/>
    <w:rsid w:val="00950A79"/>
    <w:rsid w:val="00973D3B"/>
    <w:rsid w:val="0099185B"/>
    <w:rsid w:val="009D0F16"/>
    <w:rsid w:val="00A30321"/>
    <w:rsid w:val="00AB2E4F"/>
    <w:rsid w:val="00AF1AFE"/>
    <w:rsid w:val="00B15DCA"/>
    <w:rsid w:val="00B63D49"/>
    <w:rsid w:val="00BB3E39"/>
    <w:rsid w:val="00D20C1C"/>
    <w:rsid w:val="00D40DF7"/>
    <w:rsid w:val="00D45D15"/>
    <w:rsid w:val="00E060B0"/>
    <w:rsid w:val="00EA2A54"/>
    <w:rsid w:val="00E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22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F1AFE"/>
    <w:pPr>
      <w:widowControl w:val="0"/>
      <w:autoSpaceDE w:val="0"/>
      <w:autoSpaceDN w:val="0"/>
      <w:spacing w:before="112" w:after="0" w:line="240" w:lineRule="auto"/>
      <w:ind w:left="7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Пользователь Windows</cp:lastModifiedBy>
  <cp:revision>15</cp:revision>
  <dcterms:created xsi:type="dcterms:W3CDTF">2021-09-26T17:33:00Z</dcterms:created>
  <dcterms:modified xsi:type="dcterms:W3CDTF">2023-10-09T06:58:00Z</dcterms:modified>
</cp:coreProperties>
</file>